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A98B" w14:textId="77777777" w:rsidR="00B13196" w:rsidRDefault="00B13196" w:rsidP="00654023">
      <w:pPr>
        <w:spacing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bookmarkStart w:id="0" w:name="_Hlk142030266"/>
    </w:p>
    <w:p w14:paraId="2EBC77B4" w14:textId="77777777" w:rsidR="00B13196" w:rsidRDefault="00B13196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497653D1" w14:textId="7FE92850" w:rsidR="002661A7" w:rsidRPr="003C4EA0" w:rsidRDefault="00F56A34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C4EA0">
        <w:rPr>
          <w:rFonts w:ascii="Times New Roman" w:hAnsi="Times New Roman" w:cs="Times New Roman"/>
          <w:iCs/>
          <w:sz w:val="18"/>
          <w:szCs w:val="18"/>
        </w:rPr>
        <w:t>Załącznik nr 1 do Regulaminu  stanowiący załącznik</w:t>
      </w:r>
      <w:r w:rsidR="002661A7" w:rsidRPr="003C4EA0">
        <w:rPr>
          <w:rFonts w:ascii="Times New Roman" w:hAnsi="Times New Roman" w:cs="Times New Roman"/>
          <w:iCs/>
          <w:sz w:val="18"/>
          <w:szCs w:val="18"/>
        </w:rPr>
        <w:t xml:space="preserve"> do Zarządzenia nr GOPS.021.24.2023 Kierownika Gminnego Ośrodka Pomocy Społecznej w Popielowie z dnia </w:t>
      </w:r>
      <w:r w:rsidR="00DF7308">
        <w:rPr>
          <w:rFonts w:ascii="Times New Roman" w:hAnsi="Times New Roman" w:cs="Times New Roman"/>
          <w:iCs/>
          <w:sz w:val="18"/>
          <w:szCs w:val="18"/>
        </w:rPr>
        <w:t xml:space="preserve">31 </w:t>
      </w:r>
      <w:r w:rsidR="002661A7" w:rsidRPr="003C4EA0">
        <w:rPr>
          <w:rFonts w:ascii="Times New Roman" w:hAnsi="Times New Roman" w:cs="Times New Roman"/>
          <w:iCs/>
          <w:sz w:val="18"/>
          <w:szCs w:val="18"/>
        </w:rPr>
        <w:t xml:space="preserve"> lipca 2023r</w:t>
      </w:r>
    </w:p>
    <w:bookmarkEnd w:id="0"/>
    <w:p w14:paraId="723EA5AF" w14:textId="5B7A51B7" w:rsidR="00F56A34" w:rsidRPr="003C4EA0" w:rsidRDefault="00F56A34" w:rsidP="002661A7">
      <w:pPr>
        <w:spacing w:line="360" w:lineRule="auto"/>
        <w:ind w:left="3540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6294556" w14:textId="6CA3E321" w:rsidR="00F56A34" w:rsidRPr="003C4EA0" w:rsidRDefault="00F56A34" w:rsidP="002661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b/>
          <w:iCs/>
          <w:sz w:val="24"/>
          <w:szCs w:val="24"/>
        </w:rPr>
        <w:t xml:space="preserve">FORMULARZ  REKRUTACYJNY  DO  UDZIAŁU  W  PROGRAMIE </w:t>
      </w:r>
      <w:bookmarkStart w:id="1" w:name="_Hlk141878767"/>
      <w:r w:rsidRPr="003C4EA0">
        <w:rPr>
          <w:rFonts w:ascii="Times New Roman" w:hAnsi="Times New Roman" w:cs="Times New Roman"/>
          <w:b/>
          <w:iCs/>
          <w:sz w:val="24"/>
          <w:szCs w:val="24"/>
        </w:rPr>
        <w:t>KORPUS  WSPARCIA  SENIORÓW</w:t>
      </w:r>
      <w:r w:rsidRPr="003C4EA0">
        <w:rPr>
          <w:rFonts w:ascii="Times New Roman" w:hAnsi="Times New Roman" w:cs="Times New Roman"/>
          <w:b/>
          <w:sz w:val="24"/>
          <w:szCs w:val="24"/>
        </w:rPr>
        <w:t xml:space="preserve">  MODUŁ I</w:t>
      </w:r>
    </w:p>
    <w:p w14:paraId="02650513" w14:textId="3FAF63B2" w:rsidR="00F56A34" w:rsidRPr="003C4EA0" w:rsidRDefault="00F56A34" w:rsidP="002661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A0">
        <w:rPr>
          <w:rFonts w:ascii="Times New Roman" w:hAnsi="Times New Roman" w:cs="Times New Roman"/>
          <w:b/>
          <w:sz w:val="24"/>
          <w:szCs w:val="24"/>
        </w:rPr>
        <w:t>DLA MIESZKAŃCÓW</w:t>
      </w:r>
      <w:r w:rsidR="000A6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A0">
        <w:rPr>
          <w:rFonts w:ascii="Times New Roman" w:hAnsi="Times New Roman" w:cs="Times New Roman"/>
          <w:b/>
          <w:sz w:val="24"/>
          <w:szCs w:val="24"/>
        </w:rPr>
        <w:t>GMINY POPIELÓW</w:t>
      </w:r>
      <w:bookmarkEnd w:id="1"/>
    </w:p>
    <w:p w14:paraId="78804B3E" w14:textId="77777777" w:rsidR="00F56A34" w:rsidRPr="003C4EA0" w:rsidRDefault="00F56A34" w:rsidP="00F56A3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i/>
          <w:sz w:val="24"/>
          <w:szCs w:val="24"/>
        </w:rPr>
        <w:t>CZĘŚĆ – DANE UCZESTNIKA</w:t>
      </w:r>
    </w:p>
    <w:tbl>
      <w:tblPr>
        <w:tblW w:w="9646" w:type="dxa"/>
        <w:tblInd w:w="-2" w:type="dxa"/>
        <w:tblCellMar>
          <w:top w:w="112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1948"/>
        <w:gridCol w:w="1828"/>
        <w:gridCol w:w="1964"/>
        <w:gridCol w:w="1785"/>
      </w:tblGrid>
      <w:tr w:rsidR="00F56A34" w:rsidRPr="003C4EA0" w14:paraId="2ED1BF32" w14:textId="77777777" w:rsidTr="00882152">
        <w:trPr>
          <w:trHeight w:val="707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CD38335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PROSZĘ</w:t>
            </w:r>
          </w:p>
          <w:p w14:paraId="095D7893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WYPEŁNIĆ</w:t>
            </w:r>
          </w:p>
          <w:p w14:paraId="61E75DAA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DRUKOWANYMI LITERAMI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0CB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CCA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76CEADC9" w14:textId="77777777" w:rsidTr="00882152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0A48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8DD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67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4D3F7851" w14:textId="77777777" w:rsidTr="00882152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DFED0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6913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CF4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57E03D24" w14:textId="77777777" w:rsidTr="00882152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7A6CD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C51D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BDAE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955F" w14:textId="5D90B4FE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CE441D" w:rsidRPr="00F245B2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>*</w:t>
            </w:r>
            <w:r w:rsidRPr="00CE441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KONTAKTOWY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638F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76E6C692" w14:textId="77777777" w:rsidTr="00882152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65FE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E1E2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611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57F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E13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087E6B0E" w14:textId="77777777" w:rsidTr="00882152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DAC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210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ULICA/NR</w:t>
            </w:r>
          </w:p>
          <w:p w14:paraId="6B351A97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 xml:space="preserve">BUDYNKU/ </w:t>
            </w:r>
          </w:p>
          <w:p w14:paraId="6F49F755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680D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DB1A1" w14:textId="457DA3D8" w:rsidR="00F56A34" w:rsidRPr="00F245B2" w:rsidRDefault="00CE441D" w:rsidP="00F56A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*-dane podane dobrowolnie</w:t>
      </w:r>
    </w:p>
    <w:p w14:paraId="77F45A82" w14:textId="77777777" w:rsidR="00F56A34" w:rsidRPr="003C4EA0" w:rsidRDefault="00F56A34" w:rsidP="00F56A3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i/>
          <w:sz w:val="24"/>
          <w:szCs w:val="24"/>
        </w:rPr>
        <w:t>CZĘŚĆ – MINIMALNE WARUNKI UDZIAŁU W PROJEKCIE</w:t>
      </w:r>
    </w:p>
    <w:p w14:paraId="74411227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b/>
          <w:sz w:val="24"/>
          <w:szCs w:val="24"/>
        </w:rPr>
        <w:t xml:space="preserve">Proszę zaznaczyć X jeśli Pan / Pani spełnia poniższe kryteria. </w:t>
      </w:r>
    </w:p>
    <w:p w14:paraId="7F6255C7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1878861"/>
      <w:r w:rsidRPr="003C4EA0">
        <w:rPr>
          <w:rFonts w:ascii="Times New Roman" w:hAnsi="Times New Roman" w:cs="Times New Roman"/>
          <w:b/>
          <w:sz w:val="24"/>
          <w:szCs w:val="24"/>
        </w:rPr>
        <w:t xml:space="preserve">□    </w:t>
      </w:r>
      <w:r w:rsidRPr="003C4EA0">
        <w:rPr>
          <w:rFonts w:ascii="Times New Roman" w:hAnsi="Times New Roman" w:cs="Times New Roman"/>
          <w:sz w:val="24"/>
          <w:szCs w:val="24"/>
        </w:rPr>
        <w:t>Mieszkam na terenie Gminy Popielów</w:t>
      </w:r>
    </w:p>
    <w:p w14:paraId="7A81BDFB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  Mam 65 lat lub więcej</w:t>
      </w:r>
    </w:p>
    <w:p w14:paraId="5E624EC7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lastRenderedPageBreak/>
        <w:t>□  Wymagam wsparcia w codziennym funkcjonowaniu</w:t>
      </w:r>
    </w:p>
    <w:bookmarkEnd w:id="2"/>
    <w:p w14:paraId="7C750739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0C44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b/>
          <w:sz w:val="24"/>
          <w:szCs w:val="24"/>
        </w:rPr>
        <w:t>Proszę zaznaczyć X jakimi usługami byłaby Pani / Pan zainteresowany.</w:t>
      </w:r>
    </w:p>
    <w:p w14:paraId="33F76ABD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1879252"/>
      <w:r w:rsidRPr="003C4EA0">
        <w:rPr>
          <w:rFonts w:ascii="Times New Roman" w:hAnsi="Times New Roman" w:cs="Times New Roman"/>
          <w:sz w:val="24"/>
          <w:szCs w:val="24"/>
        </w:rPr>
        <w:t>□ pomoc w załatwianiu prostych spraw urzędowych</w:t>
      </w:r>
      <w:r w:rsidRPr="003C4EA0">
        <w:rPr>
          <w:rFonts w:ascii="Times New Roman" w:hAnsi="Times New Roman" w:cs="Times New Roman"/>
          <w:sz w:val="24"/>
          <w:szCs w:val="24"/>
        </w:rPr>
        <w:tab/>
      </w:r>
    </w:p>
    <w:p w14:paraId="35C6ACED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pomoc w zorganizowaniu transportu do lekarza, urzędu, asystowanie  podczas wizyt</w:t>
      </w:r>
    </w:p>
    <w:p w14:paraId="21E4D8E4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robienie i dostarczanie zakupów, leków</w:t>
      </w:r>
      <w:r w:rsidRPr="003C4EA0">
        <w:rPr>
          <w:rFonts w:ascii="Times New Roman" w:hAnsi="Times New Roman" w:cs="Times New Roman"/>
          <w:sz w:val="24"/>
          <w:szCs w:val="24"/>
        </w:rPr>
        <w:tab/>
      </w:r>
    </w:p>
    <w:p w14:paraId="63615FAB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1862584"/>
      <w:r w:rsidRPr="003C4EA0">
        <w:rPr>
          <w:rFonts w:ascii="Times New Roman" w:hAnsi="Times New Roman" w:cs="Times New Roman"/>
          <w:sz w:val="24"/>
          <w:szCs w:val="24"/>
        </w:rPr>
        <w:t>□</w:t>
      </w:r>
      <w:bookmarkEnd w:id="4"/>
      <w:r w:rsidRPr="003C4EA0">
        <w:rPr>
          <w:rFonts w:ascii="Times New Roman" w:hAnsi="Times New Roman" w:cs="Times New Roman"/>
          <w:sz w:val="24"/>
          <w:szCs w:val="24"/>
        </w:rPr>
        <w:t xml:space="preserve"> spacery, rozmowy, wspólne spędzanie czasu</w:t>
      </w:r>
    </w:p>
    <w:p w14:paraId="29A00FD8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pomoc w dostarczaniu produktów żywnościowych, w tym otrzymanych z Banku Żywności oraz z marketów „Biedronka”</w:t>
      </w:r>
    </w:p>
    <w:p w14:paraId="7C8C9A72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wychodzenie z psem</w:t>
      </w:r>
    </w:p>
    <w:p w14:paraId="390E0478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pomoc w sprawach związanych z utrzymaniem porządku w domu</w:t>
      </w:r>
    </w:p>
    <w:p w14:paraId="69CE4F93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umawianie wizyt lekarskich</w:t>
      </w:r>
      <w:r w:rsidRPr="003C4EA0">
        <w:rPr>
          <w:rFonts w:ascii="Times New Roman" w:hAnsi="Times New Roman" w:cs="Times New Roman"/>
          <w:sz w:val="24"/>
          <w:szCs w:val="24"/>
        </w:rPr>
        <w:tab/>
      </w:r>
    </w:p>
    <w:p w14:paraId="2ACFAE65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□ inne (jakie) ……………………..</w:t>
      </w:r>
    </w:p>
    <w:tbl>
      <w:tblPr>
        <w:tblpPr w:leftFromText="141" w:rightFromText="141" w:vertAnchor="text" w:horzAnchor="margin" w:tblpXSpec="center" w:tblpY="307"/>
        <w:tblW w:w="11259" w:type="dxa"/>
        <w:tblCellMar>
          <w:top w:w="113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259"/>
      </w:tblGrid>
      <w:tr w:rsidR="000A62DB" w:rsidRPr="003C4EA0" w14:paraId="76489C21" w14:textId="77777777" w:rsidTr="000A62DB">
        <w:trPr>
          <w:trHeight w:val="2266"/>
        </w:trPr>
        <w:tc>
          <w:tcPr>
            <w:tcW w:w="1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14:paraId="7892C10F" w14:textId="77777777" w:rsidR="000A62DB" w:rsidRPr="003C4EA0" w:rsidRDefault="000A62DB" w:rsidP="000A6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Informacje o niepełnosprawności:</w:t>
            </w: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054E6B" w14:textId="77777777" w:rsidR="000A62DB" w:rsidRPr="003C4EA0" w:rsidRDefault="000A62DB" w:rsidP="000A6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Czy posiada Pan / Pani orzeczenie o stopniu niepełnosprawności?</w:t>
            </w:r>
          </w:p>
          <w:p w14:paraId="339E1CFD" w14:textId="77777777" w:rsidR="000A62DB" w:rsidRPr="003C4EA0" w:rsidRDefault="000A62DB" w:rsidP="000A6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 xml:space="preserve"> □    </w:t>
            </w: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 xml:space="preserve">     □    </w:t>
            </w: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14:paraId="53CADFA4" w14:textId="77777777" w:rsidR="000A62DB" w:rsidRPr="003C4EA0" w:rsidRDefault="000A62DB" w:rsidP="000A6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Jeśli tak proszę podać: </w:t>
            </w: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stopień niepełnosprawności (niewłaściwe skreślić): lekki/umiarkowany / znaczny</w:t>
            </w:r>
          </w:p>
          <w:p w14:paraId="28F2663B" w14:textId="77777777" w:rsidR="000A62DB" w:rsidRPr="003C4EA0" w:rsidRDefault="000A62DB" w:rsidP="000A6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niepełnosprawności……………………………………………………………………...…………………..…………</w:t>
            </w:r>
          </w:p>
        </w:tc>
      </w:tr>
      <w:tr w:rsidR="000A62DB" w:rsidRPr="003C4EA0" w14:paraId="76636A30" w14:textId="77777777" w:rsidTr="000A62DB">
        <w:trPr>
          <w:trHeight w:val="287"/>
        </w:trPr>
        <w:tc>
          <w:tcPr>
            <w:tcW w:w="1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8EC1" w14:textId="77777777" w:rsidR="000A62DB" w:rsidRPr="003C4EA0" w:rsidRDefault="000A62DB" w:rsidP="000A6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EE7B9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8FA01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BF63E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1F75E" w14:textId="77777777" w:rsidR="002661A7" w:rsidRPr="003C4EA0" w:rsidRDefault="002661A7" w:rsidP="00F56A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183CA" w14:textId="77777777" w:rsidR="002661A7" w:rsidRPr="003C4EA0" w:rsidRDefault="002661A7" w:rsidP="00F56A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97AAD" w14:textId="77777777" w:rsidR="000A62DB" w:rsidRDefault="000A62DB" w:rsidP="00F56A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2885C" w14:textId="5EED98BD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b/>
          <w:sz w:val="24"/>
          <w:szCs w:val="24"/>
        </w:rPr>
        <w:t>OCENA SYTUACJI ŻYCIOWEJ KANDYDATA / KANDYDATKI DO PROGRAMU ORAZ JEJ OPIEKUNÓW FAKTYCZNYCH</w:t>
      </w:r>
    </w:p>
    <w:tbl>
      <w:tblPr>
        <w:tblW w:w="9646" w:type="dxa"/>
        <w:tblInd w:w="-2" w:type="dxa"/>
        <w:tblCellMar>
          <w:top w:w="11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798"/>
        <w:gridCol w:w="2430"/>
        <w:gridCol w:w="286"/>
        <w:gridCol w:w="898"/>
        <w:gridCol w:w="164"/>
        <w:gridCol w:w="1021"/>
        <w:gridCol w:w="8"/>
        <w:gridCol w:w="41"/>
      </w:tblGrid>
      <w:tr w:rsidR="00F56A34" w:rsidRPr="003C4EA0" w14:paraId="7B477524" w14:textId="77777777" w:rsidTr="00882152">
        <w:trPr>
          <w:gridAfter w:val="1"/>
          <w:wAfter w:w="42" w:type="dxa"/>
          <w:trHeight w:val="705"/>
        </w:trPr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305F11D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Sytuacja rodzinna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5FFA82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BE27FA3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F56A34" w:rsidRPr="003C4EA0" w14:paraId="4B99BC64" w14:textId="77777777" w:rsidTr="00882152">
        <w:trPr>
          <w:gridAfter w:val="1"/>
          <w:wAfter w:w="42" w:type="dxa"/>
          <w:trHeight w:val="708"/>
        </w:trPr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D99D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Czy jest Pani/Pan osobą samotną/samotnie gospodarującą?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5FD7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BB4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4F873429" w14:textId="77777777" w:rsidTr="00882152">
        <w:trPr>
          <w:gridAfter w:val="1"/>
          <w:wAfter w:w="42" w:type="dxa"/>
          <w:trHeight w:val="706"/>
        </w:trPr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2FEA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Czy Pani/Pan mieszka sam?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FE99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FE3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7283A3FB" w14:textId="77777777" w:rsidTr="00882152">
        <w:trPr>
          <w:gridAfter w:val="1"/>
          <w:wAfter w:w="42" w:type="dxa"/>
          <w:trHeight w:val="706"/>
        </w:trPr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ADF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Czy Pani/Pan posiada rodzinę mieszkającą w tej samej miejscowości lub okolicy?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58C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FF7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2821B1AF" w14:textId="77777777" w:rsidTr="00882152">
        <w:trPr>
          <w:gridAfter w:val="1"/>
          <w:wAfter w:w="42" w:type="dxa"/>
          <w:trHeight w:val="706"/>
        </w:trPr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B870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Czy  Pani/Pan posiada sąsiadów, z którymi utrzymuje stały kontakt w najbliższym otoczeniu (do 0,5 km)?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C07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DC21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5CE965F1" w14:textId="77777777" w:rsidTr="00882152">
        <w:tblPrEx>
          <w:tblCellMar>
            <w:top w:w="114" w:type="dxa"/>
          </w:tblCellMar>
        </w:tblPrEx>
        <w:trPr>
          <w:trHeight w:val="705"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FAA5C4B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Sytuacja opiekunów prawnych / faktycznych osoby  niesamodzielnej</w:t>
            </w:r>
          </w:p>
          <w:p w14:paraId="35A37B4B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(jeśli dotyczy)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BBDC21D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9CCB285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F56A34" w:rsidRPr="003C4EA0" w14:paraId="486F83AC" w14:textId="77777777" w:rsidTr="00882152">
        <w:tblPrEx>
          <w:tblCellMar>
            <w:top w:w="114" w:type="dxa"/>
          </w:tblCellMar>
        </w:tblPrEx>
        <w:trPr>
          <w:trHeight w:val="1002"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AF4A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sz w:val="24"/>
                <w:szCs w:val="24"/>
              </w:rPr>
              <w:t>Czy  ma Pani/Pan  ustalonego opiekuna prawnego?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4A1A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A554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4" w:rsidRPr="003C4EA0" w14:paraId="24069E40" w14:textId="77777777" w:rsidTr="00882152">
        <w:tblPrEx>
          <w:tblCellMar>
            <w:top w:w="114" w:type="dxa"/>
          </w:tblCellMar>
        </w:tblPrEx>
        <w:trPr>
          <w:gridAfter w:val="2"/>
          <w:wAfter w:w="50" w:type="dxa"/>
          <w:trHeight w:val="413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91B367F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do opiekunów / członków rodziny</w:t>
            </w:r>
          </w:p>
        </w:tc>
      </w:tr>
      <w:tr w:rsidR="00F56A34" w:rsidRPr="003C4EA0" w14:paraId="46C87800" w14:textId="77777777" w:rsidTr="00882152">
        <w:tblPrEx>
          <w:tblCellMar>
            <w:top w:w="114" w:type="dxa"/>
          </w:tblCellMar>
        </w:tblPrEx>
        <w:trPr>
          <w:gridAfter w:val="2"/>
          <w:wAfter w:w="50" w:type="dxa"/>
          <w:trHeight w:val="246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B752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 ………………………………..</w:t>
            </w:r>
          </w:p>
          <w:p w14:paraId="501295DC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………………………………………………….</w:t>
            </w:r>
          </w:p>
          <w:p w14:paraId="740C074A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i/>
                <w:sz w:val="24"/>
                <w:szCs w:val="24"/>
              </w:rPr>
              <w:t>telefon kontaktowy …………………………….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9114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 ………………………………..</w:t>
            </w:r>
          </w:p>
          <w:p w14:paraId="3B4A7506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………………………………………………….</w:t>
            </w:r>
          </w:p>
          <w:p w14:paraId="327828F8" w14:textId="77777777" w:rsidR="00F56A34" w:rsidRPr="003C4EA0" w:rsidRDefault="00F56A34" w:rsidP="00F56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i/>
                <w:sz w:val="24"/>
                <w:szCs w:val="24"/>
              </w:rPr>
              <w:t>telefon kontaktowy …………………………….</w:t>
            </w:r>
          </w:p>
        </w:tc>
      </w:tr>
    </w:tbl>
    <w:p w14:paraId="13B083E6" w14:textId="77777777" w:rsidR="00F56A34" w:rsidRPr="003C4EA0" w:rsidRDefault="00F56A34" w:rsidP="00F56A3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i/>
          <w:sz w:val="24"/>
          <w:szCs w:val="24"/>
        </w:rPr>
        <w:t xml:space="preserve">CZĘŚĆ  - OŚWIADCZENIA </w:t>
      </w:r>
      <w:r w:rsidRPr="003C4EA0">
        <w:rPr>
          <w:rFonts w:ascii="Times New Roman" w:hAnsi="Times New Roman" w:cs="Times New Roman"/>
          <w:sz w:val="24"/>
          <w:szCs w:val="24"/>
        </w:rPr>
        <w:t>Oświadczam, że:</w:t>
      </w:r>
    </w:p>
    <w:p w14:paraId="75C0D79B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C5956" w14:textId="77777777" w:rsidR="00F56A34" w:rsidRPr="003C4EA0" w:rsidRDefault="00F56A34" w:rsidP="00F56A34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lastRenderedPageBreak/>
        <w:t xml:space="preserve">Wyrażam chęć udziału w Programie Korpus Wsparcia Seniorów Moduł I  </w:t>
      </w:r>
      <w:proofErr w:type="spellStart"/>
      <w:r w:rsidRPr="003C4E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4EA0">
        <w:rPr>
          <w:rFonts w:ascii="Times New Roman" w:hAnsi="Times New Roman" w:cs="Times New Roman"/>
          <w:sz w:val="24"/>
          <w:szCs w:val="24"/>
        </w:rPr>
        <w:t xml:space="preserve"> oświadczam, że w przypadku zakwalifikowania będę stosował/a się do zasad określonych w </w:t>
      </w:r>
      <w:r w:rsidRPr="003C4EA0">
        <w:rPr>
          <w:rFonts w:ascii="Times New Roman" w:hAnsi="Times New Roman" w:cs="Times New Roman"/>
          <w:i/>
          <w:sz w:val="24"/>
          <w:szCs w:val="24"/>
        </w:rPr>
        <w:t>Regulaminem rekrutacji i udziału w Programie Korpus Wsparcia Seniorów Moduł I na 2023 r.</w:t>
      </w:r>
    </w:p>
    <w:p w14:paraId="149BEDD2" w14:textId="77777777" w:rsidR="00F56A34" w:rsidRPr="003C4EA0" w:rsidRDefault="00F56A34" w:rsidP="00F56A34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Zapoznałem / zapoznałam się z </w:t>
      </w:r>
      <w:r w:rsidRPr="003C4EA0">
        <w:rPr>
          <w:rFonts w:ascii="Times New Roman" w:hAnsi="Times New Roman" w:cs="Times New Roman"/>
          <w:i/>
          <w:sz w:val="24"/>
          <w:szCs w:val="24"/>
        </w:rPr>
        <w:t>Regulaminem rekrutacji i udziału w Programie Korpus Wsparcia Seniorów Moduł I na 2023 r.,</w:t>
      </w:r>
      <w:r w:rsidRPr="003C4EA0">
        <w:rPr>
          <w:rFonts w:ascii="Times New Roman" w:hAnsi="Times New Roman" w:cs="Times New Roman"/>
          <w:sz w:val="24"/>
          <w:szCs w:val="24"/>
        </w:rPr>
        <w:t xml:space="preserve"> akceptuję jego zapisy i zobowiązuję się do jego przestrzegania.</w:t>
      </w:r>
    </w:p>
    <w:p w14:paraId="3CFF3FE6" w14:textId="77777777" w:rsidR="00F56A34" w:rsidRPr="00B13196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3.Spełniam kryteria kwalifikowalności, o których mowa w </w:t>
      </w:r>
      <w:r w:rsidRPr="003C4EA0">
        <w:rPr>
          <w:rFonts w:ascii="Times New Roman" w:hAnsi="Times New Roman" w:cs="Times New Roman"/>
          <w:i/>
          <w:sz w:val="24"/>
          <w:szCs w:val="24"/>
        </w:rPr>
        <w:t xml:space="preserve">Regulaminie, </w:t>
      </w:r>
      <w:r w:rsidRPr="003C4EA0">
        <w:rPr>
          <w:rFonts w:ascii="Times New Roman" w:hAnsi="Times New Roman" w:cs="Times New Roman"/>
          <w:sz w:val="24"/>
          <w:szCs w:val="24"/>
        </w:rPr>
        <w:t xml:space="preserve">uprawniające mnie do </w:t>
      </w:r>
      <w:r w:rsidRPr="00B13196">
        <w:rPr>
          <w:rFonts w:ascii="Times New Roman" w:hAnsi="Times New Roman" w:cs="Times New Roman"/>
          <w:sz w:val="24"/>
          <w:szCs w:val="24"/>
        </w:rPr>
        <w:t xml:space="preserve">udziału w w/w Programie. </w:t>
      </w:r>
    </w:p>
    <w:p w14:paraId="27432449" w14:textId="7D47C8B9" w:rsidR="00F56A34" w:rsidRPr="00B13196" w:rsidRDefault="00DC07C8" w:rsidP="00F56A3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F56A34" w:rsidRPr="00B131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Wyrażam zgodę</w:t>
      </w:r>
      <w:r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] / [</w:t>
      </w:r>
      <w:r w:rsidRPr="00B131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wyrażam zgody</w:t>
      </w:r>
      <w:r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]*</w:t>
      </w:r>
      <w:r w:rsidR="0066136F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F56A34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59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56A34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</w:t>
      </w:r>
      <w:r w:rsidR="00F74B59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6A34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moich danych </w:t>
      </w:r>
      <w:r w:rsidR="00954D3C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osobowych </w:t>
      </w:r>
      <w:r w:rsidR="006D1257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54D3C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257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telefonu </w:t>
      </w:r>
      <w:r w:rsidR="00954D3C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kontakt</w:t>
      </w:r>
      <w:r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owego, </w:t>
      </w:r>
      <w:r w:rsidR="00954D3C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A34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>podanych w niniejszym formularzu</w:t>
      </w:r>
      <w:r w:rsidR="00954D3C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potrzeby </w:t>
      </w:r>
      <w:r w:rsidR="00F56A34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rekrutacji </w:t>
      </w:r>
      <w:r w:rsidR="00954D3C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F56A34" w:rsidRPr="00B1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Programu </w:t>
      </w:r>
    </w:p>
    <w:p w14:paraId="5F555A95" w14:textId="77777777" w:rsidR="002661A7" w:rsidRPr="003C4EA0" w:rsidRDefault="00F56A34" w:rsidP="00F56A3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Przedstawione przeze mnie w niniejszym formularzu dane są prawdziwe i odpowiadają stanowi faktycznemu na dzień podpisania niniejszego formularza. Jestem świadomy / świadoma odpowiedzialności jaką ponoszę w przypadku podania nieprawdziwych danych.   </w:t>
      </w:r>
    </w:p>
    <w:p w14:paraId="00809AD6" w14:textId="77777777" w:rsidR="002661A7" w:rsidRPr="003C4EA0" w:rsidRDefault="00F56A34" w:rsidP="002661A7">
      <w:pPr>
        <w:spacing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A7F52AF" w14:textId="2022CED4" w:rsidR="00F56A34" w:rsidRPr="00F245B2" w:rsidRDefault="00F56A34" w:rsidP="002661A7">
      <w:pPr>
        <w:spacing w:line="360" w:lineRule="auto"/>
        <w:ind w:left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…..…..……………………...…</w:t>
      </w:r>
      <w:r w:rsidR="002661A7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66136F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…...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66136F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61A7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61A7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miejscowość, data       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6F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czytelny podpis Kandydata / Kandydatki*</w:t>
      </w:r>
      <w:r w:rsidR="00DC07C8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66136F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540DE15A" w14:textId="35473503" w:rsidR="00DC07C8" w:rsidRPr="00F245B2" w:rsidRDefault="00DC07C8" w:rsidP="002C247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66136F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245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należy wybrać </w:t>
      </w:r>
      <w:r w:rsidR="002C2472" w:rsidRPr="00F245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właściwą opcję </w:t>
      </w:r>
    </w:p>
    <w:p w14:paraId="4193CDFA" w14:textId="72655A54" w:rsidR="00F56A34" w:rsidRPr="00F245B2" w:rsidRDefault="00F56A34" w:rsidP="00F56A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DC07C8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66136F"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F2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5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dopuszcza się podpis opiekuna faktycznego osoby niesamodzielnej wyłącznie w sytuacji o której mowa w § 6 pkt 7 Regulaminu Rekrutacji i Udziału w Programie KWS Moduł I</w:t>
      </w:r>
    </w:p>
    <w:p w14:paraId="5E51D7D2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Pouczenie: </w:t>
      </w:r>
    </w:p>
    <w:p w14:paraId="04D171A1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Składanie oświadczeń niezgodnych z prawdą podlega odpowiedzialności karnej zgodnie z § 233 Kodeksu Karnego.</w:t>
      </w:r>
    </w:p>
    <w:p w14:paraId="2222097C" w14:textId="77777777" w:rsidR="005A0983" w:rsidRPr="003C4EA0" w:rsidRDefault="005A0983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01F9" w14:textId="77777777" w:rsidR="002661A7" w:rsidRPr="003C4EA0" w:rsidRDefault="002661A7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D475" w14:textId="77777777" w:rsidR="002661A7" w:rsidRPr="003C4EA0" w:rsidRDefault="002661A7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6074" w14:textId="77777777" w:rsidR="002661A7" w:rsidRPr="003C4EA0" w:rsidRDefault="002661A7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F1633" w14:textId="77777777" w:rsidR="00654023" w:rsidRDefault="00654023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F5A7E" w14:textId="23025DA4" w:rsidR="005A0983" w:rsidRDefault="005A0983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lastRenderedPageBreak/>
        <w:t>Klauzula informacyjn</w:t>
      </w:r>
      <w:r w:rsidR="00DF7308">
        <w:rPr>
          <w:rFonts w:ascii="Times New Roman" w:hAnsi="Times New Roman" w:cs="Times New Roman"/>
          <w:sz w:val="24"/>
          <w:szCs w:val="24"/>
        </w:rPr>
        <w:t>a</w:t>
      </w:r>
    </w:p>
    <w:p w14:paraId="64DC5F80" w14:textId="64A980B5" w:rsidR="00DF7308" w:rsidRDefault="00DF7308" w:rsidP="00120BAA">
      <w:pPr>
        <w:spacing w:after="0"/>
        <w:ind w:left="424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Informacje dotyczące przetwarzania danych osobowych Korpus Wsparcia Seniorów Moduł I na</w:t>
      </w:r>
      <w:r w:rsidR="00120BAA">
        <w:t xml:space="preserve"> </w:t>
      </w:r>
      <w:r>
        <w:rPr>
          <w:rFonts w:ascii="Calibri" w:eastAsia="Calibri" w:hAnsi="Calibri" w:cs="Calibri"/>
          <w:sz w:val="24"/>
        </w:rPr>
        <w:t>2023 rok (Klauzula ogólna)</w:t>
      </w:r>
    </w:p>
    <w:p w14:paraId="18845C3B" w14:textId="77777777" w:rsidR="00120BAA" w:rsidRDefault="00120BAA" w:rsidP="00120BAA">
      <w:pPr>
        <w:spacing w:after="0"/>
        <w:ind w:left="424"/>
        <w:jc w:val="center"/>
      </w:pPr>
    </w:p>
    <w:p w14:paraId="7F0FEC7E" w14:textId="4495A96E" w:rsidR="00DF7308" w:rsidRDefault="00DF7308" w:rsidP="00120BA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o przetwarzaniu danych osobowych na podstawie art. 13 ust. 1 i 2 rozporządzenia Parlamentu</w:t>
      </w:r>
      <w:r w:rsidR="00120BAA">
        <w:t xml:space="preserve"> </w:t>
      </w:r>
      <w:r>
        <w:rPr>
          <w:rFonts w:ascii="Calibri" w:eastAsia="Calibri" w:hAnsi="Calibri" w:cs="Calibri"/>
        </w:rPr>
        <w:t>Europejskiego i Rady (UE) 2016/679 z dnia 27 kwietnia 2016 r. w sprawie ochrony osób fizycznych w związku z przetwarzaniem danych osobowych i w sprawie swobodnego przepływu takich danych oraz uchylenia dyrektywy 95/46/WE . Dz.U.UE.L.2016.119.1 (dalej: RODO)</w:t>
      </w:r>
    </w:p>
    <w:p w14:paraId="3FEB82CC" w14:textId="77777777" w:rsidR="00120BAA" w:rsidRDefault="00120BAA" w:rsidP="00120BAA">
      <w:pPr>
        <w:spacing w:after="0"/>
      </w:pPr>
    </w:p>
    <w:p w14:paraId="20F09C7B" w14:textId="325E9F5A" w:rsidR="00DF7308" w:rsidRDefault="00DF7308" w:rsidP="00DF7308">
      <w:pPr>
        <w:ind w:left="576" w:hanging="324"/>
      </w:pPr>
      <w:r>
        <w:rPr>
          <w:noProof/>
        </w:rPr>
        <w:drawing>
          <wp:inline distT="0" distB="0" distL="0" distR="0" wp14:anchorId="130E51B7" wp14:editId="5C869713">
            <wp:extent cx="77470" cy="94615"/>
            <wp:effectExtent l="0" t="0" r="0" b="635"/>
            <wp:docPr id="4007930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Administratorem Państwa danych osobowych jest Gminny Ośrodek Pomocy Społecznej w Popielowie, ul. Powstańców 12, 46-090 Popielów (dalej: Administrator) Można się z nami kontaktować w następujący sposób:</w:t>
      </w:r>
    </w:p>
    <w:p w14:paraId="49AFD427" w14:textId="77777777" w:rsidR="00DF7308" w:rsidRDefault="00DF7308" w:rsidP="00DF7308">
      <w:pPr>
        <w:numPr>
          <w:ilvl w:val="0"/>
          <w:numId w:val="28"/>
        </w:numPr>
        <w:spacing w:after="4" w:line="256" w:lineRule="auto"/>
        <w:ind w:hanging="360"/>
        <w:jc w:val="both"/>
      </w:pPr>
      <w:r>
        <w:t>listownie: Gminny Ośrodek Pomocy Społecznej w Popielowie ul. Powstańców 12, 46-090 Popielów</w:t>
      </w:r>
    </w:p>
    <w:p w14:paraId="796AC238" w14:textId="77777777" w:rsidR="00DF7308" w:rsidRDefault="00DF7308" w:rsidP="00DF7308">
      <w:pPr>
        <w:numPr>
          <w:ilvl w:val="0"/>
          <w:numId w:val="28"/>
        </w:numPr>
        <w:spacing w:after="4" w:line="256" w:lineRule="auto"/>
        <w:ind w:hanging="360"/>
        <w:jc w:val="both"/>
      </w:pPr>
      <w:r>
        <w:t>poprzez e-mail gops.kierownik@popielow.pl, telefonicznie: (77) 427 57 10</w:t>
      </w:r>
    </w:p>
    <w:p w14:paraId="0FA9C752" w14:textId="77777777" w:rsidR="00DF7308" w:rsidRDefault="00DF7308" w:rsidP="00DF7308">
      <w:pPr>
        <w:spacing w:after="44"/>
        <w:ind w:left="554" w:hanging="353"/>
      </w:pPr>
      <w:r>
        <w:t>2. Mogą się Państwo kontaktować również z wyznaczonym przez Administratora inspektorem ochrony danych:</w:t>
      </w:r>
    </w:p>
    <w:p w14:paraId="7F505AB2" w14:textId="77777777" w:rsidR="00DF7308" w:rsidRDefault="00DF7308" w:rsidP="00DF7308">
      <w:pPr>
        <w:numPr>
          <w:ilvl w:val="0"/>
          <w:numId w:val="29"/>
        </w:numPr>
        <w:spacing w:after="39" w:line="256" w:lineRule="auto"/>
        <w:ind w:hanging="367"/>
      </w:pPr>
      <w:r>
        <w:t>pod adresem e-mail: iod.gops@popielow.pl</w:t>
      </w:r>
    </w:p>
    <w:p w14:paraId="48B44A90" w14:textId="77777777" w:rsidR="00DF7308" w:rsidRDefault="00DF7308" w:rsidP="00DF7308">
      <w:pPr>
        <w:numPr>
          <w:ilvl w:val="0"/>
          <w:numId w:val="29"/>
        </w:numPr>
        <w:spacing w:after="4" w:line="256" w:lineRule="auto"/>
        <w:ind w:hanging="367"/>
      </w:pPr>
      <w:r>
        <w:t>listownie: Inspektor ochrony danych, Gminny Ośrodek Pomocy Społecznej w Popielowie ul.</w:t>
      </w:r>
    </w:p>
    <w:p w14:paraId="479D3F5E" w14:textId="77777777" w:rsidR="00DF7308" w:rsidRDefault="00DF7308" w:rsidP="00DF7308">
      <w:pPr>
        <w:pStyle w:val="Nagwek1"/>
        <w:ind w:left="974"/>
      </w:pPr>
      <w:r>
        <w:t>Powstańców 12, 46-090 Popielów</w:t>
      </w:r>
    </w:p>
    <w:p w14:paraId="7694D6CE" w14:textId="77777777" w:rsidR="00DF7308" w:rsidRDefault="00DF7308" w:rsidP="00DF7308">
      <w:pPr>
        <w:spacing w:after="56"/>
        <w:ind w:left="540"/>
      </w:pPr>
      <w:r>
        <w:t>Kontakt z inspektorem ochrony danych jest możliwy wyłącznie w sprawach związanych z przetwarzaniem danych osobowych.</w:t>
      </w:r>
    </w:p>
    <w:p w14:paraId="47019EFC" w14:textId="77777777" w:rsidR="00DF7308" w:rsidRDefault="00DF7308" w:rsidP="00DF7308">
      <w:pPr>
        <w:numPr>
          <w:ilvl w:val="0"/>
          <w:numId w:val="30"/>
        </w:numPr>
        <w:spacing w:after="4" w:line="256" w:lineRule="auto"/>
        <w:ind w:right="119" w:hanging="410"/>
        <w:jc w:val="both"/>
      </w:pPr>
      <w:r>
        <w:t>Będziemy przetwarzać Państwa dane osobowe w zakresie niezbędnym do prawidłowej realizacji zadań dotyczących Korpusu Wsparcia Seniorów Moduł I na 2023 rok. Podstawę prawną przetwarzania Państwa danych stanowi:</w:t>
      </w:r>
    </w:p>
    <w:p w14:paraId="243D1705" w14:textId="77777777" w:rsidR="00DF7308" w:rsidRDefault="00DF7308" w:rsidP="00DF7308">
      <w:pPr>
        <w:numPr>
          <w:ilvl w:val="1"/>
          <w:numId w:val="30"/>
        </w:numPr>
        <w:spacing w:after="4" w:line="256" w:lineRule="auto"/>
        <w:ind w:hanging="281"/>
        <w:jc w:val="both"/>
      </w:pPr>
      <w:r>
        <w:t>art. 6 ust. I lit c) i lit. e) RODO tj. realizacja obowiązku prawnego ciążącego na Administratorze oraz realizacja zadania w interesie publicznym lub w ramach sprawowania władzy publicznej, poprzez podejmowanie innych zadań z zakresu pomocy społecznej wynikających z rozeznanych potrzeb gminy, w tym tworzenie i realizacja programów osłonowych i świadczenie usług pomocy osobom potrzebującym wsparcia, w związku z art. 17 ust. 2 pkt 4 ustawy z dnia 12 marca 2004 r. o pomocy społecznej</w:t>
      </w:r>
    </w:p>
    <w:p w14:paraId="56A8DCC1" w14:textId="77777777" w:rsidR="00DF7308" w:rsidRDefault="00DF7308" w:rsidP="00DF7308">
      <w:pPr>
        <w:numPr>
          <w:ilvl w:val="1"/>
          <w:numId w:val="30"/>
        </w:numPr>
        <w:spacing w:after="49" w:line="256" w:lineRule="auto"/>
        <w:ind w:hanging="281"/>
        <w:jc w:val="both"/>
      </w:pPr>
      <w:r>
        <w:t>art. 6 ust. I lit a) RODO w zakresie w jakim podane przez Państwa dane przetwarzane będą w oparciu o dobrowolnie wyrażoną zgodę — dotyczy danych do kontaktu (telefon/e-mail)</w:t>
      </w:r>
    </w:p>
    <w:p w14:paraId="2729ABF6" w14:textId="77777777" w:rsidR="00DF7308" w:rsidRDefault="00DF7308" w:rsidP="00DF7308">
      <w:pPr>
        <w:numPr>
          <w:ilvl w:val="0"/>
          <w:numId w:val="30"/>
        </w:numPr>
        <w:spacing w:after="4" w:line="256" w:lineRule="auto"/>
        <w:ind w:right="119" w:hanging="410"/>
        <w:jc w:val="both"/>
      </w:pPr>
      <w:r>
        <w:t>Dostęp do Państwa danych będą miały jedynie podmioty realizujące zadania na rzecz Administratora w oparciu o zawarte umowy powierzenia przetwarzania danych, tj. dostawcy usług hostingowych, doradczych, obsługi technicznej i serwisowej w zakresie IT, operatorzy pocztowi oraz podmioty i instytucje których dostęp do danych możliwy jest w oparciu o obowiązujące przepisy prawa.</w:t>
      </w:r>
    </w:p>
    <w:p w14:paraId="04B6B9AA" w14:textId="77777777" w:rsidR="00DF7308" w:rsidRDefault="00DF7308" w:rsidP="00DF7308">
      <w:pPr>
        <w:numPr>
          <w:ilvl w:val="0"/>
          <w:numId w:val="30"/>
        </w:numPr>
        <w:spacing w:after="4" w:line="256" w:lineRule="auto"/>
        <w:ind w:right="119" w:hanging="410"/>
        <w:jc w:val="both"/>
      </w:pPr>
      <w:r>
        <w:t>Przysługuje Państwu:</w:t>
      </w:r>
    </w:p>
    <w:p w14:paraId="70FD5232" w14:textId="77777777" w:rsidR="00DF7308" w:rsidRDefault="00DF7308" w:rsidP="00DF7308">
      <w:pPr>
        <w:numPr>
          <w:ilvl w:val="1"/>
          <w:numId w:val="30"/>
        </w:numPr>
        <w:spacing w:after="4" w:line="256" w:lineRule="auto"/>
        <w:ind w:hanging="281"/>
        <w:jc w:val="both"/>
      </w:pPr>
      <w:r>
        <w:t>prawo dostępu do swoich danych oraz otrzymania ich kopii;</w:t>
      </w:r>
    </w:p>
    <w:p w14:paraId="41474525" w14:textId="77777777" w:rsidR="00DF7308" w:rsidRDefault="00DF7308" w:rsidP="00DF7308">
      <w:pPr>
        <w:numPr>
          <w:ilvl w:val="1"/>
          <w:numId w:val="30"/>
        </w:numPr>
        <w:spacing w:after="4" w:line="256" w:lineRule="auto"/>
        <w:ind w:hanging="281"/>
        <w:jc w:val="both"/>
      </w:pPr>
      <w:r>
        <w:t>prawo do sprostowania (prawo do usunięcia danych osobowych, w sytuacji, gdy przetwarzanie danych nie następuje w celu wywiązania się z obowiązku wynikającego z przepisu prawa lub w ramach sprawowania władzy publicznej;</w:t>
      </w:r>
    </w:p>
    <w:p w14:paraId="66347561" w14:textId="77777777" w:rsidR="00DF7308" w:rsidRDefault="00DF7308" w:rsidP="00DF7308">
      <w:pPr>
        <w:numPr>
          <w:ilvl w:val="1"/>
          <w:numId w:val="30"/>
        </w:numPr>
        <w:spacing w:after="4" w:line="256" w:lineRule="auto"/>
        <w:ind w:hanging="281"/>
        <w:jc w:val="both"/>
      </w:pPr>
      <w:r>
        <w:t>prawo do ograniczenia przetwarzania danych, przy czym przepisy odrębne mogą wyłączyć możliwość skorzystania z tego prawa, oraz prawo do sprzeciwu</w:t>
      </w:r>
    </w:p>
    <w:p w14:paraId="0587FB62" w14:textId="77777777" w:rsidR="00DF7308" w:rsidRDefault="00DF7308" w:rsidP="00DF7308">
      <w:pPr>
        <w:numPr>
          <w:ilvl w:val="1"/>
          <w:numId w:val="30"/>
        </w:numPr>
        <w:spacing w:after="50" w:line="256" w:lineRule="auto"/>
        <w:ind w:hanging="281"/>
        <w:jc w:val="both"/>
      </w:pPr>
      <w:r>
        <w:lastRenderedPageBreak/>
        <w:t>prawo do wniesienia skargi do Prezesa UODO (na adres Prezesa Urzędu Ochrony Danych poprawiania) swoich danych; Informujemy, że podanie danych jest niezbędne, w celu realizacji zadań w zakresie programu Korpus Wsparcia Seniorów Moduł I na rok 2023r.</w:t>
      </w:r>
    </w:p>
    <w:p w14:paraId="4CC39CB7" w14:textId="77777777" w:rsidR="00DF7308" w:rsidRDefault="00DF7308" w:rsidP="00DF7308">
      <w:pPr>
        <w:numPr>
          <w:ilvl w:val="0"/>
          <w:numId w:val="30"/>
        </w:numPr>
        <w:spacing w:after="79" w:line="256" w:lineRule="auto"/>
        <w:ind w:right="119" w:hanging="410"/>
        <w:jc w:val="both"/>
      </w:pPr>
      <w:r>
        <w:t>Osoba której dane dotyczą, może w dowolnym momencie wycofać swoją zgodę na przetwarzanie danych w celach określonych w punkcie 3-b bez wpływu na zgodność z prawem przetwarzania którego dokonano na podstawie zgody przed jej cofnięciem.</w:t>
      </w:r>
    </w:p>
    <w:p w14:paraId="07600894" w14:textId="77777777" w:rsidR="00DF7308" w:rsidRDefault="00DF7308" w:rsidP="00DF7308">
      <w:pPr>
        <w:numPr>
          <w:ilvl w:val="0"/>
          <w:numId w:val="30"/>
        </w:numPr>
        <w:spacing w:after="84" w:line="256" w:lineRule="auto"/>
        <w:ind w:right="119" w:hanging="410"/>
        <w:jc w:val="both"/>
      </w:pPr>
      <w:r>
        <w:t>Będziemy przechowywać Pani/Pana dane osobowe na podstawie obowiązujących przepisów prawa w szczególności ustawy z dnia 14 lipca 1983 r. o narodowym zasobie archiwalnym i archiwach oraz rozporządzenia Prezesa Rady Ministrów z dnia 18 stycznia 201 1 r. w sprawie instrukcji kancelaryjnej, jednolitych rzeczowych wykazów akt oraz instrukcji w sprawie organizacji i zakresu działania archiwów zakładowych. (przez okres niezbędny do udokumentowania sprawy</w:t>
      </w:r>
    </w:p>
    <w:p w14:paraId="0A35BF0E" w14:textId="77777777" w:rsidR="00DF7308" w:rsidRDefault="00DF7308" w:rsidP="00DF7308">
      <w:pPr>
        <w:numPr>
          <w:ilvl w:val="0"/>
          <w:numId w:val="30"/>
        </w:numPr>
        <w:spacing w:after="4" w:line="256" w:lineRule="auto"/>
        <w:ind w:right="119" w:hanging="410"/>
        <w:jc w:val="both"/>
      </w:pPr>
      <w:r>
        <w:t>Podanie danych za wyjątkiem danych kontaktowych (telefon/e-mail) jest warunkiem niezbędnym w celu korzystania z Korpusu Wsparcia Seniorów Moduł I. W pozostałym zakresie podanie danych jest dobrowolne, przy czym ich niepodanie utrudni lub też uniemożliwi bezpośredni kontakt z Państwem w ramach realizacji usług Korpus Wsparcia Seniorów Moduł I</w:t>
      </w:r>
    </w:p>
    <w:p w14:paraId="62050010" w14:textId="77777777" w:rsidR="00DF7308" w:rsidRPr="003C4EA0" w:rsidRDefault="00DF7308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0D4E6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B0296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14DB7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75A29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8D531" w14:textId="121F3752" w:rsidR="00F56A34" w:rsidRPr="003C4EA0" w:rsidRDefault="00120BAA" w:rsidP="00120BAA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</w:p>
    <w:p w14:paraId="0BE7184A" w14:textId="78491533" w:rsidR="00F56A34" w:rsidRPr="003C4EA0" w:rsidRDefault="00120BAA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14:paraId="59D05EFA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E51D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6087EF8A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68724A4C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291559E0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4851E66A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0F2D0FE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468B4C64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02130875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52E43DD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08CD0C3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56332454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09931C1E" w14:textId="77777777" w:rsidR="002661A7" w:rsidRPr="003C4EA0" w:rsidRDefault="002661A7" w:rsidP="002661A7">
      <w:pPr>
        <w:spacing w:after="0"/>
        <w:ind w:left="495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3B7A5554" w14:textId="77777777" w:rsidR="002661A7" w:rsidRPr="003C4EA0" w:rsidRDefault="002661A7" w:rsidP="00654023">
      <w:pPr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sectPr w:rsidR="002661A7" w:rsidRPr="003C4E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0426" w14:textId="77777777" w:rsidR="00811C79" w:rsidRDefault="00811C79" w:rsidP="00F56A34">
      <w:pPr>
        <w:spacing w:after="0" w:line="240" w:lineRule="auto"/>
      </w:pPr>
      <w:r>
        <w:separator/>
      </w:r>
    </w:p>
  </w:endnote>
  <w:endnote w:type="continuationSeparator" w:id="0">
    <w:p w14:paraId="2680D233" w14:textId="77777777" w:rsidR="00811C79" w:rsidRDefault="00811C79" w:rsidP="00F5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5FA" w14:textId="77777777" w:rsidR="00300E0C" w:rsidRDefault="00300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D3BF" w14:textId="77777777" w:rsidR="00811C79" w:rsidRDefault="00811C79" w:rsidP="00F56A34">
      <w:pPr>
        <w:spacing w:after="0" w:line="240" w:lineRule="auto"/>
      </w:pPr>
      <w:r>
        <w:separator/>
      </w:r>
    </w:p>
  </w:footnote>
  <w:footnote w:type="continuationSeparator" w:id="0">
    <w:p w14:paraId="4A2E110A" w14:textId="77777777" w:rsidR="00811C79" w:rsidRDefault="00811C79" w:rsidP="00F5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9E0"/>
    <w:multiLevelType w:val="hybridMultilevel"/>
    <w:tmpl w:val="D2F8036C"/>
    <w:lvl w:ilvl="0" w:tplc="AA98F74C">
      <w:start w:val="4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FED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453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07A4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A9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62AD6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E42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22E6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EAEA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0698"/>
    <w:multiLevelType w:val="hybridMultilevel"/>
    <w:tmpl w:val="1E52869A"/>
    <w:lvl w:ilvl="0" w:tplc="506A5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F767C2"/>
    <w:multiLevelType w:val="hybridMultilevel"/>
    <w:tmpl w:val="4AFCFC7E"/>
    <w:lvl w:ilvl="0" w:tplc="3BDA9BD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367E28"/>
    <w:multiLevelType w:val="hybridMultilevel"/>
    <w:tmpl w:val="3912D4D4"/>
    <w:lvl w:ilvl="0" w:tplc="50E6D7E8">
      <w:start w:val="1"/>
      <w:numFmt w:val="lowerLetter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9AD5FE">
      <w:start w:val="1"/>
      <w:numFmt w:val="lowerLetter"/>
      <w:lvlText w:val="%2"/>
      <w:lvlJc w:val="left"/>
      <w:pPr>
        <w:ind w:left="1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70AA98">
      <w:start w:val="1"/>
      <w:numFmt w:val="lowerRoman"/>
      <w:lvlText w:val="%3"/>
      <w:lvlJc w:val="left"/>
      <w:pPr>
        <w:ind w:left="2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0243DC">
      <w:start w:val="1"/>
      <w:numFmt w:val="decimal"/>
      <w:lvlText w:val="%4"/>
      <w:lvlJc w:val="left"/>
      <w:pPr>
        <w:ind w:left="3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FC683A">
      <w:start w:val="1"/>
      <w:numFmt w:val="lowerLetter"/>
      <w:lvlText w:val="%5"/>
      <w:lvlJc w:val="left"/>
      <w:pPr>
        <w:ind w:left="3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E6A054E">
      <w:start w:val="1"/>
      <w:numFmt w:val="lowerRoman"/>
      <w:lvlText w:val="%6"/>
      <w:lvlJc w:val="left"/>
      <w:pPr>
        <w:ind w:left="4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EB030BA">
      <w:start w:val="1"/>
      <w:numFmt w:val="decimal"/>
      <w:lvlText w:val="%7"/>
      <w:lvlJc w:val="left"/>
      <w:pPr>
        <w:ind w:left="5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6471E4">
      <w:start w:val="1"/>
      <w:numFmt w:val="lowerLetter"/>
      <w:lvlText w:val="%8"/>
      <w:lvlJc w:val="left"/>
      <w:pPr>
        <w:ind w:left="6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5D433FA">
      <w:start w:val="1"/>
      <w:numFmt w:val="lowerRoman"/>
      <w:lvlText w:val="%9"/>
      <w:lvlJc w:val="left"/>
      <w:pPr>
        <w:ind w:left="6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852F8F"/>
    <w:multiLevelType w:val="hybridMultilevel"/>
    <w:tmpl w:val="DAC688DA"/>
    <w:lvl w:ilvl="0" w:tplc="EB98A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21156"/>
    <w:multiLevelType w:val="hybridMultilevel"/>
    <w:tmpl w:val="62F01E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C56113"/>
    <w:multiLevelType w:val="hybridMultilevel"/>
    <w:tmpl w:val="BB8A5502"/>
    <w:lvl w:ilvl="0" w:tplc="7E9EFFF2">
      <w:start w:val="3"/>
      <w:numFmt w:val="decimal"/>
      <w:lvlText w:val="%1."/>
      <w:lvlJc w:val="left"/>
      <w:pPr>
        <w:ind w:left="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4EC65B8">
      <w:start w:val="1"/>
      <w:numFmt w:val="lowerLetter"/>
      <w:lvlText w:val="%2)"/>
      <w:lvlJc w:val="left"/>
      <w:pPr>
        <w:ind w:left="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72735C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4ADEBA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E6FDCC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026402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E466AE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0818A6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DE5940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339067B"/>
    <w:multiLevelType w:val="hybridMultilevel"/>
    <w:tmpl w:val="4ACE3A8A"/>
    <w:lvl w:ilvl="0" w:tplc="F7B477E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5F14669"/>
    <w:multiLevelType w:val="hybridMultilevel"/>
    <w:tmpl w:val="158A9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40B9"/>
    <w:multiLevelType w:val="hybridMultilevel"/>
    <w:tmpl w:val="8F706060"/>
    <w:lvl w:ilvl="0" w:tplc="C4C0B1D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6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6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E87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A2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2D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C0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09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DD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8D7C24"/>
    <w:multiLevelType w:val="hybridMultilevel"/>
    <w:tmpl w:val="517695DE"/>
    <w:lvl w:ilvl="0" w:tplc="EDC65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808DA"/>
    <w:multiLevelType w:val="hybridMultilevel"/>
    <w:tmpl w:val="9240220E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21439E"/>
    <w:multiLevelType w:val="hybridMultilevel"/>
    <w:tmpl w:val="9CD89E32"/>
    <w:lvl w:ilvl="0" w:tplc="FFFFFFFF">
      <w:start w:val="1"/>
      <w:numFmt w:val="decimal"/>
      <w:lvlText w:val="%1."/>
      <w:lvlJc w:val="left"/>
      <w:pPr>
        <w:ind w:left="22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940" w:hanging="360"/>
      </w:pPr>
    </w:lvl>
    <w:lvl w:ilvl="2" w:tplc="FFFFFFFF" w:tentative="1">
      <w:start w:val="1"/>
      <w:numFmt w:val="lowerRoman"/>
      <w:lvlText w:val="%3."/>
      <w:lvlJc w:val="right"/>
      <w:pPr>
        <w:ind w:left="3660" w:hanging="180"/>
      </w:pPr>
    </w:lvl>
    <w:lvl w:ilvl="3" w:tplc="FFFFFFFF" w:tentative="1">
      <w:start w:val="1"/>
      <w:numFmt w:val="decimal"/>
      <w:lvlText w:val="%4."/>
      <w:lvlJc w:val="left"/>
      <w:pPr>
        <w:ind w:left="4380" w:hanging="360"/>
      </w:pPr>
    </w:lvl>
    <w:lvl w:ilvl="4" w:tplc="FFFFFFFF" w:tentative="1">
      <w:start w:val="1"/>
      <w:numFmt w:val="lowerLetter"/>
      <w:lvlText w:val="%5."/>
      <w:lvlJc w:val="left"/>
      <w:pPr>
        <w:ind w:left="5100" w:hanging="360"/>
      </w:pPr>
    </w:lvl>
    <w:lvl w:ilvl="5" w:tplc="FFFFFFFF" w:tentative="1">
      <w:start w:val="1"/>
      <w:numFmt w:val="lowerRoman"/>
      <w:lvlText w:val="%6."/>
      <w:lvlJc w:val="right"/>
      <w:pPr>
        <w:ind w:left="5820" w:hanging="180"/>
      </w:pPr>
    </w:lvl>
    <w:lvl w:ilvl="6" w:tplc="FFFFFFFF" w:tentative="1">
      <w:start w:val="1"/>
      <w:numFmt w:val="decimal"/>
      <w:lvlText w:val="%7."/>
      <w:lvlJc w:val="left"/>
      <w:pPr>
        <w:ind w:left="6540" w:hanging="360"/>
      </w:pPr>
    </w:lvl>
    <w:lvl w:ilvl="7" w:tplc="FFFFFFFF" w:tentative="1">
      <w:start w:val="1"/>
      <w:numFmt w:val="lowerLetter"/>
      <w:lvlText w:val="%8."/>
      <w:lvlJc w:val="left"/>
      <w:pPr>
        <w:ind w:left="7260" w:hanging="360"/>
      </w:pPr>
    </w:lvl>
    <w:lvl w:ilvl="8" w:tplc="FFFFFFFF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5AF4904"/>
    <w:multiLevelType w:val="hybridMultilevel"/>
    <w:tmpl w:val="D668D168"/>
    <w:lvl w:ilvl="0" w:tplc="506A5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5B6"/>
    <w:multiLevelType w:val="hybridMultilevel"/>
    <w:tmpl w:val="51580786"/>
    <w:lvl w:ilvl="0" w:tplc="EB98ADE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8AA2167"/>
    <w:multiLevelType w:val="hybridMultilevel"/>
    <w:tmpl w:val="FF06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C3D7C"/>
    <w:multiLevelType w:val="hybridMultilevel"/>
    <w:tmpl w:val="969EB28E"/>
    <w:lvl w:ilvl="0" w:tplc="B056442E">
      <w:start w:val="1"/>
      <w:numFmt w:val="decimal"/>
      <w:lvlText w:val="%1."/>
      <w:lvlJc w:val="left"/>
      <w:pPr>
        <w:ind w:left="22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4A335029"/>
    <w:multiLevelType w:val="hybridMultilevel"/>
    <w:tmpl w:val="E93C532A"/>
    <w:lvl w:ilvl="0" w:tplc="506A5E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7E2513C"/>
    <w:multiLevelType w:val="hybridMultilevel"/>
    <w:tmpl w:val="9410A34C"/>
    <w:lvl w:ilvl="0" w:tplc="EB98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616E"/>
    <w:multiLevelType w:val="hybridMultilevel"/>
    <w:tmpl w:val="C61CCDD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76C8C"/>
    <w:multiLevelType w:val="hybridMultilevel"/>
    <w:tmpl w:val="98F8FE1A"/>
    <w:lvl w:ilvl="0" w:tplc="BB449AD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5D8C205E"/>
    <w:multiLevelType w:val="hybridMultilevel"/>
    <w:tmpl w:val="F0EACAF6"/>
    <w:lvl w:ilvl="0" w:tplc="B6905EA2">
      <w:start w:val="1"/>
      <w:numFmt w:val="upperRoman"/>
      <w:lvlText w:val="%1"/>
      <w:lvlJc w:val="left"/>
      <w:pPr>
        <w:ind w:left="17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07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E7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9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4A0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43D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470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E49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9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90E47"/>
    <w:multiLevelType w:val="hybridMultilevel"/>
    <w:tmpl w:val="29A8A0E6"/>
    <w:lvl w:ilvl="0" w:tplc="9732F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B10EAB"/>
    <w:multiLevelType w:val="hybridMultilevel"/>
    <w:tmpl w:val="E80829F2"/>
    <w:lvl w:ilvl="0" w:tplc="99A02608">
      <w:start w:val="1"/>
      <w:numFmt w:val="lowerLetter"/>
      <w:lvlText w:val="%1.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EC40ABE">
      <w:start w:val="1"/>
      <w:numFmt w:val="lowerLetter"/>
      <w:lvlText w:val="%2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662FBA6">
      <w:start w:val="1"/>
      <w:numFmt w:val="lowerRoman"/>
      <w:lvlText w:val="%3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87444A2">
      <w:start w:val="1"/>
      <w:numFmt w:val="decimal"/>
      <w:lvlText w:val="%4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0C2B9F0">
      <w:start w:val="1"/>
      <w:numFmt w:val="lowerLetter"/>
      <w:lvlText w:val="%5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D6A68E2">
      <w:start w:val="1"/>
      <w:numFmt w:val="lowerRoman"/>
      <w:lvlText w:val="%6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014B766">
      <w:start w:val="1"/>
      <w:numFmt w:val="decimal"/>
      <w:lvlText w:val="%7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3E487A2">
      <w:start w:val="1"/>
      <w:numFmt w:val="lowerLetter"/>
      <w:lvlText w:val="%8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80CD16C">
      <w:start w:val="1"/>
      <w:numFmt w:val="lowerRoman"/>
      <w:lvlText w:val="%9"/>
      <w:lvlJc w:val="left"/>
      <w:pPr>
        <w:ind w:left="6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6040278"/>
    <w:multiLevelType w:val="hybridMultilevel"/>
    <w:tmpl w:val="3904A1C8"/>
    <w:lvl w:ilvl="0" w:tplc="919A4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0E6403"/>
    <w:multiLevelType w:val="hybridMultilevel"/>
    <w:tmpl w:val="502CF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5A19"/>
    <w:multiLevelType w:val="hybridMultilevel"/>
    <w:tmpl w:val="5C2447B6"/>
    <w:lvl w:ilvl="0" w:tplc="BB449AD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6C1C2FC9"/>
    <w:multiLevelType w:val="hybridMultilevel"/>
    <w:tmpl w:val="D22A146C"/>
    <w:lvl w:ilvl="0" w:tplc="FFFFFFF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72B970A4"/>
    <w:multiLevelType w:val="singleLevel"/>
    <w:tmpl w:val="9D2A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29" w15:restartNumberingAfterBreak="0">
    <w:nsid w:val="735F5EE7"/>
    <w:multiLevelType w:val="hybridMultilevel"/>
    <w:tmpl w:val="12F0EA80"/>
    <w:lvl w:ilvl="0" w:tplc="EE56F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F2A3A1D"/>
    <w:multiLevelType w:val="hybridMultilevel"/>
    <w:tmpl w:val="158A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1403">
    <w:abstractNumId w:val="30"/>
  </w:num>
  <w:num w:numId="2" w16cid:durableId="238364560">
    <w:abstractNumId w:val="4"/>
  </w:num>
  <w:num w:numId="3" w16cid:durableId="1203857858">
    <w:abstractNumId w:val="10"/>
  </w:num>
  <w:num w:numId="4" w16cid:durableId="1293369836">
    <w:abstractNumId w:val="24"/>
  </w:num>
  <w:num w:numId="5" w16cid:durableId="1319502141">
    <w:abstractNumId w:val="1"/>
  </w:num>
  <w:num w:numId="6" w16cid:durableId="1114907300">
    <w:abstractNumId w:val="13"/>
  </w:num>
  <w:num w:numId="7" w16cid:durableId="1907836166">
    <w:abstractNumId w:val="17"/>
  </w:num>
  <w:num w:numId="8" w16cid:durableId="629559063">
    <w:abstractNumId w:val="19"/>
  </w:num>
  <w:num w:numId="9" w16cid:durableId="1724133138">
    <w:abstractNumId w:val="8"/>
  </w:num>
  <w:num w:numId="10" w16cid:durableId="818498504">
    <w:abstractNumId w:val="27"/>
  </w:num>
  <w:num w:numId="11" w16cid:durableId="1503349996">
    <w:abstractNumId w:val="11"/>
  </w:num>
  <w:num w:numId="12" w16cid:durableId="1794056250">
    <w:abstractNumId w:val="5"/>
  </w:num>
  <w:num w:numId="13" w16cid:durableId="1740787573">
    <w:abstractNumId w:val="2"/>
  </w:num>
  <w:num w:numId="14" w16cid:durableId="1100027777">
    <w:abstractNumId w:val="26"/>
  </w:num>
  <w:num w:numId="15" w16cid:durableId="880702679">
    <w:abstractNumId w:val="14"/>
  </w:num>
  <w:num w:numId="16" w16cid:durableId="139732375">
    <w:abstractNumId w:val="20"/>
  </w:num>
  <w:num w:numId="17" w16cid:durableId="1606881770">
    <w:abstractNumId w:val="7"/>
  </w:num>
  <w:num w:numId="18" w16cid:durableId="871766706">
    <w:abstractNumId w:val="18"/>
  </w:num>
  <w:num w:numId="19" w16cid:durableId="1776049566">
    <w:abstractNumId w:val="22"/>
  </w:num>
  <w:num w:numId="20" w16cid:durableId="1910967338">
    <w:abstractNumId w:val="16"/>
  </w:num>
  <w:num w:numId="21" w16cid:durableId="187448160">
    <w:abstractNumId w:val="21"/>
  </w:num>
  <w:num w:numId="22" w16cid:durableId="610017118">
    <w:abstractNumId w:val="9"/>
  </w:num>
  <w:num w:numId="23" w16cid:durableId="212885904">
    <w:abstractNumId w:val="0"/>
  </w:num>
  <w:num w:numId="24" w16cid:durableId="1526940730">
    <w:abstractNumId w:val="28"/>
    <w:lvlOverride w:ilvl="0">
      <w:startOverride w:val="1"/>
    </w:lvlOverride>
  </w:num>
  <w:num w:numId="25" w16cid:durableId="1817608166">
    <w:abstractNumId w:val="15"/>
  </w:num>
  <w:num w:numId="26" w16cid:durableId="1295062641">
    <w:abstractNumId w:val="29"/>
  </w:num>
  <w:num w:numId="27" w16cid:durableId="1151364894">
    <w:abstractNumId w:val="25"/>
  </w:num>
  <w:num w:numId="28" w16cid:durableId="1268656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54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150488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2851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C"/>
    <w:rsid w:val="00061BD3"/>
    <w:rsid w:val="00095B20"/>
    <w:rsid w:val="000A019D"/>
    <w:rsid w:val="000A62DB"/>
    <w:rsid w:val="000D421F"/>
    <w:rsid w:val="00100A6D"/>
    <w:rsid w:val="00112600"/>
    <w:rsid w:val="00120BAA"/>
    <w:rsid w:val="00144910"/>
    <w:rsid w:val="00154E3D"/>
    <w:rsid w:val="00176C05"/>
    <w:rsid w:val="001812D4"/>
    <w:rsid w:val="00221E23"/>
    <w:rsid w:val="002661A7"/>
    <w:rsid w:val="002C2472"/>
    <w:rsid w:val="002C64E9"/>
    <w:rsid w:val="002E30BD"/>
    <w:rsid w:val="002F6053"/>
    <w:rsid w:val="00300E0C"/>
    <w:rsid w:val="00393BD5"/>
    <w:rsid w:val="003C4EA0"/>
    <w:rsid w:val="00410362"/>
    <w:rsid w:val="004F4682"/>
    <w:rsid w:val="0054334B"/>
    <w:rsid w:val="005A0983"/>
    <w:rsid w:val="005F3AE2"/>
    <w:rsid w:val="005F66BB"/>
    <w:rsid w:val="00641D99"/>
    <w:rsid w:val="00654023"/>
    <w:rsid w:val="0066136F"/>
    <w:rsid w:val="006D1257"/>
    <w:rsid w:val="007D201D"/>
    <w:rsid w:val="007E097D"/>
    <w:rsid w:val="007F323A"/>
    <w:rsid w:val="00811C79"/>
    <w:rsid w:val="008457D9"/>
    <w:rsid w:val="008C1CC2"/>
    <w:rsid w:val="009165D9"/>
    <w:rsid w:val="00954D3C"/>
    <w:rsid w:val="0095701B"/>
    <w:rsid w:val="009572F6"/>
    <w:rsid w:val="00987979"/>
    <w:rsid w:val="00A0570C"/>
    <w:rsid w:val="00A1371C"/>
    <w:rsid w:val="00A31973"/>
    <w:rsid w:val="00B13196"/>
    <w:rsid w:val="00B578FC"/>
    <w:rsid w:val="00B87A86"/>
    <w:rsid w:val="00BC7893"/>
    <w:rsid w:val="00CE441D"/>
    <w:rsid w:val="00CE7B80"/>
    <w:rsid w:val="00DB75CC"/>
    <w:rsid w:val="00DC07C8"/>
    <w:rsid w:val="00DF7308"/>
    <w:rsid w:val="00F013FB"/>
    <w:rsid w:val="00F15B90"/>
    <w:rsid w:val="00F245B2"/>
    <w:rsid w:val="00F27EC6"/>
    <w:rsid w:val="00F37D0F"/>
    <w:rsid w:val="00F55C1C"/>
    <w:rsid w:val="00F56A34"/>
    <w:rsid w:val="00F74B59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960"/>
  <w15:chartTrackingRefBased/>
  <w15:docId w15:val="{EDC3D25D-E4BD-4F80-B8B5-12076F5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DF7308"/>
    <w:pPr>
      <w:keepNext/>
      <w:keepLines/>
      <w:spacing w:after="6" w:line="256" w:lineRule="auto"/>
      <w:ind w:left="629" w:hanging="10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34"/>
  </w:style>
  <w:style w:type="paragraph" w:styleId="Stopka">
    <w:name w:val="footer"/>
    <w:basedOn w:val="Normalny"/>
    <w:link w:val="StopkaZnak"/>
    <w:uiPriority w:val="99"/>
    <w:unhideWhenUsed/>
    <w:rsid w:val="00F5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A34"/>
  </w:style>
  <w:style w:type="table" w:styleId="Tabela-Siatka">
    <w:name w:val="Table Grid"/>
    <w:basedOn w:val="Standardowy"/>
    <w:uiPriority w:val="39"/>
    <w:rsid w:val="00F5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730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0B05-EE1E-4781-AD0B-110F8FD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2023-08-07T08:52:00Z</cp:lastPrinted>
  <dcterms:created xsi:type="dcterms:W3CDTF">2023-08-17T13:54:00Z</dcterms:created>
  <dcterms:modified xsi:type="dcterms:W3CDTF">2023-08-17T13:54:00Z</dcterms:modified>
</cp:coreProperties>
</file>